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4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>TABEL 2.5</w:t>
      </w:r>
      <w:r w:rsidR="00D85469">
        <w:rPr>
          <w:rFonts w:ascii="Times New Roman" w:hAnsi="Times New Roman" w:cs="Times New Roman"/>
          <w:b/>
          <w:sz w:val="24"/>
          <w:szCs w:val="24"/>
        </w:rPr>
        <w:t>.5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SURVEY </w:t>
      </w:r>
      <w:r w:rsidR="00D85469">
        <w:rPr>
          <w:rFonts w:ascii="Times New Roman" w:hAnsi="Times New Roman" w:cs="Times New Roman"/>
          <w:b/>
          <w:sz w:val="24"/>
          <w:szCs w:val="24"/>
        </w:rPr>
        <w:t>PENGGUNA</w:t>
      </w:r>
      <w:r w:rsidR="003D5678">
        <w:rPr>
          <w:rFonts w:ascii="Times New Roman" w:hAnsi="Times New Roman" w:cs="Times New Roman"/>
          <w:b/>
          <w:sz w:val="24"/>
          <w:szCs w:val="24"/>
        </w:rPr>
        <w:t xml:space="preserve"> ALUMNI</w:t>
      </w:r>
      <w:r w:rsidR="00186C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PS MANAJEMEN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3033"/>
        <w:gridCol w:w="2410"/>
        <w:gridCol w:w="1417"/>
        <w:gridCol w:w="2097"/>
      </w:tblGrid>
      <w:tr w:rsidR="00392886" w:rsidTr="00A22D94">
        <w:tc>
          <w:tcPr>
            <w:tcW w:w="619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33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097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A22D94">
        <w:tc>
          <w:tcPr>
            <w:tcW w:w="619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392886" w:rsidRPr="00392886" w:rsidRDefault="00F44093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Alumni 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="00885A7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85A70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410" w:type="dxa"/>
          </w:tcPr>
          <w:p w:rsidR="00392886" w:rsidRDefault="00392886" w:rsidP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66" w:rsidRPr="00392886" w:rsidRDefault="001B3666" w:rsidP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Yusuf</w:t>
            </w:r>
          </w:p>
        </w:tc>
        <w:tc>
          <w:tcPr>
            <w:tcW w:w="1417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2E59C2" w:rsidRDefault="0023338E" w:rsidP="002E59C2">
            <w:proofErr w:type="spellStart"/>
            <w:r w:rsidRPr="0023338E">
              <w:rPr>
                <w:b/>
              </w:rPr>
              <w:t>Laporan</w:t>
            </w:r>
            <w:proofErr w:type="spellEnd"/>
            <w:r w:rsidRPr="0023338E">
              <w:rPr>
                <w:b/>
              </w:rPr>
              <w:t xml:space="preserve"> : </w:t>
            </w:r>
            <w:hyperlink r:id="rId4" w:history="1">
              <w:r w:rsidR="00ED30C1">
                <w:rPr>
                  <w:rStyle w:val="Hyperlink"/>
                  <w:color w:val="0B0080"/>
                </w:rPr>
                <w:t>http://repository.uhamka.ac.id/id/eprint/5075</w:t>
              </w:r>
            </w:hyperlink>
            <w:bookmarkStart w:id="0" w:name="_GoBack"/>
            <w:bookmarkEnd w:id="0"/>
          </w:p>
          <w:p w:rsidR="0023338E" w:rsidRPr="00392886" w:rsidRDefault="0023338E" w:rsidP="002E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D4" w:rsidTr="00A22D94">
        <w:tc>
          <w:tcPr>
            <w:tcW w:w="619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8E5AD4" w:rsidRDefault="00F440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Alumni 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 xml:space="preserve">2016, 2017, 2018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410" w:type="dxa"/>
          </w:tcPr>
          <w:p w:rsidR="008E5AD4" w:rsidRDefault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66" w:rsidRDefault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Hartono, MS</w:t>
            </w:r>
          </w:p>
          <w:p w:rsidR="001B3666" w:rsidRDefault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66" w:rsidRDefault="001B36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Firman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Muhammad A.A., S. Pd.</w:t>
            </w:r>
          </w:p>
        </w:tc>
        <w:tc>
          <w:tcPr>
            <w:tcW w:w="1417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A22D94" w:rsidRDefault="00ED30C1">
            <w:hyperlink r:id="rId5" w:history="1">
              <w:r w:rsidR="002E59C2">
                <w:rPr>
                  <w:rStyle w:val="Hyperlink"/>
                </w:rPr>
                <w:t>http://repository.uhamka.ac.id/2101/1/Laporan%20Survey%20Pengguna%20Lulusan%20tahun%202020%20%28alumni%202016%2C2017%2C2018%29%20OK%20PDF.pdf</w:t>
              </w:r>
            </w:hyperlink>
          </w:p>
          <w:p w:rsidR="002E59C2" w:rsidRDefault="002E59C2"/>
        </w:tc>
      </w:tr>
      <w:tr w:rsidR="008E5AD4" w:rsidTr="00A22D94">
        <w:tc>
          <w:tcPr>
            <w:tcW w:w="619" w:type="dxa"/>
          </w:tcPr>
          <w:p w:rsidR="008E5AD4" w:rsidRPr="00392886" w:rsidRDefault="00C63B49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8E5AD4" w:rsidRDefault="00C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</w:p>
          <w:p w:rsidR="00C63B49" w:rsidRPr="00392886" w:rsidRDefault="00C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(2016,2017,2018)</w:t>
            </w:r>
          </w:p>
        </w:tc>
        <w:tc>
          <w:tcPr>
            <w:tcW w:w="2410" w:type="dxa"/>
          </w:tcPr>
          <w:p w:rsidR="008E5AD4" w:rsidRPr="00C63B49" w:rsidRDefault="00C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1417" w:type="dxa"/>
          </w:tcPr>
          <w:p w:rsidR="008E5AD4" w:rsidRPr="00C63B49" w:rsidRDefault="00C63B49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7" w:type="dxa"/>
          </w:tcPr>
          <w:p w:rsidR="00A22D94" w:rsidRDefault="00ED30C1" w:rsidP="00A22D94">
            <w:hyperlink r:id="rId6" w:history="1">
              <w:r w:rsidR="002E59C2">
                <w:rPr>
                  <w:rStyle w:val="Hyperlink"/>
                </w:rPr>
                <w:t>http://repository.uhamka.ac.id/2104/1/Lampiran%20Tabel%20Daftar%20Instansi%20Pengguna%20Lulusan%20Prodi%20Manajemen%20OK%20PDF.pdf</w:t>
              </w:r>
            </w:hyperlink>
          </w:p>
          <w:p w:rsidR="002E59C2" w:rsidRPr="00C63B49" w:rsidRDefault="002E59C2" w:rsidP="00A2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86" w:rsidRP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E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Pr="00392886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/>
    <w:sectPr w:rsidR="00392886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86"/>
    <w:rsid w:val="000273BE"/>
    <w:rsid w:val="0003545C"/>
    <w:rsid w:val="000C2C1D"/>
    <w:rsid w:val="00186CB9"/>
    <w:rsid w:val="001923A0"/>
    <w:rsid w:val="001B3666"/>
    <w:rsid w:val="001C07A1"/>
    <w:rsid w:val="0023338E"/>
    <w:rsid w:val="002837AA"/>
    <w:rsid w:val="002E59C2"/>
    <w:rsid w:val="003077F6"/>
    <w:rsid w:val="00392886"/>
    <w:rsid w:val="003D5678"/>
    <w:rsid w:val="004E64EA"/>
    <w:rsid w:val="00547ED1"/>
    <w:rsid w:val="00560591"/>
    <w:rsid w:val="00885A70"/>
    <w:rsid w:val="008E5AD4"/>
    <w:rsid w:val="0099235C"/>
    <w:rsid w:val="00A16EF6"/>
    <w:rsid w:val="00A22D94"/>
    <w:rsid w:val="00BD77EC"/>
    <w:rsid w:val="00C63B49"/>
    <w:rsid w:val="00C83FBF"/>
    <w:rsid w:val="00D85469"/>
    <w:rsid w:val="00ED30C1"/>
    <w:rsid w:val="00F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2AE13-75E7-4069-9019-6A25836F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2104/1/Lampiran%20Tabel%20Daftar%20Instansi%20Pengguna%20Lulusan%20Prodi%20Manajemen%20OK%20PDF.pdf" TargetMode="External"/><Relationship Id="rId5" Type="http://schemas.openxmlformats.org/officeDocument/2006/relationships/hyperlink" Target="http://repository.uhamka.ac.id/2101/1/Laporan%20Survey%20Pengguna%20Lulusan%20tahun%202020%20%28alumni%202016%2C2017%2C2018%29%20OK%20PDF.pdf" TargetMode="External"/><Relationship Id="rId4" Type="http://schemas.openxmlformats.org/officeDocument/2006/relationships/hyperlink" Target="http://repository.uhamka.ac.id/id/eprint/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2020-12-31T09:51:00Z</dcterms:created>
  <dcterms:modified xsi:type="dcterms:W3CDTF">2020-12-31T09:51:00Z</dcterms:modified>
</cp:coreProperties>
</file>